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6" w:rsidRDefault="00CC5496" w:rsidP="00CC5496">
      <w:r>
        <w:t>5 Wojskowy Szpital Kliniczny z Polikliniką Samodzielny Publiczny Zakład Opieki Zdrowotnej w Krakowiec im. gen. bryg. prof. dr. hab. n. med. Mariana Garlickiego</w:t>
      </w:r>
    </w:p>
    <w:p w:rsidR="00CC5496" w:rsidRDefault="00CC5496" w:rsidP="00CC5496">
      <w:r>
        <w:t>Pan nadinsp. Michał LEDZION</w:t>
      </w:r>
    </w:p>
    <w:p w:rsidR="00CC5496" w:rsidRDefault="00CC5496" w:rsidP="00CC5496">
      <w:r>
        <w:t>Komendant Wojewódzki Policji</w:t>
      </w:r>
    </w:p>
    <w:p w:rsidR="00CC5496" w:rsidRDefault="00CC5496" w:rsidP="00CC5496">
      <w:r>
        <w:t>w Krakowie</w:t>
      </w:r>
    </w:p>
    <w:p w:rsidR="00CC5496" w:rsidRDefault="00CC5496" w:rsidP="00CC5496">
      <w:r>
        <w:t>Szanowny Panie nadinspektorze</w:t>
      </w:r>
    </w:p>
    <w:p w:rsidR="00CC5496" w:rsidRDefault="00CC5496" w:rsidP="00CC5496">
      <w:r>
        <w:t>Święto Policji to Jubileusz tym piękniejszy i godniejszy, bo znaczony sukcesami, które umacniają system bezpieczeństwa Rzeczypospolitej Polskiej i jej obywateli. Proszę przyjąć gratulacje oraz życzenia wielu sukcesów w spełnianiu odpowiedzialnych zadań służbowych.</w:t>
      </w:r>
    </w:p>
    <w:p w:rsidR="00CC5496" w:rsidRDefault="00CC5496" w:rsidP="00CC5496">
      <w:r>
        <w:t>W tym uroczystym dniu składam Panu Nadinspektorowi oraz wszystkim podległym funkcjonariuszom i pracownikom serdeczne życzenia, zdrowia oraz spełnienia osobistych pragnień i zamiarów.</w:t>
      </w:r>
    </w:p>
    <w:p w:rsidR="00CC5496" w:rsidRDefault="00CC5496" w:rsidP="00CC5496">
      <w:r>
        <w:t>Z tej okazji proszę również przyjąć przesłanie, aby spełnianie odpowiedzialnych powinności było dla Pana Nadinspektora źródłem satysfakcji, a kolejne święta wyznaczały bilans sukcesów w dobrym zdrowiu i osobistej pomyślności.</w:t>
      </w:r>
    </w:p>
    <w:p w:rsidR="00CC5496" w:rsidRDefault="00CC5496" w:rsidP="00CC5496">
      <w:r>
        <w:t>Z poważaniem</w:t>
      </w:r>
    </w:p>
    <w:p w:rsidR="00CC5496" w:rsidRDefault="00CC5496" w:rsidP="00CC5496">
      <w:r>
        <w:t>SPZOZ KOMENDANT</w:t>
      </w:r>
    </w:p>
    <w:p w:rsidR="00CC5496" w:rsidRDefault="00CC5496" w:rsidP="00CC5496">
      <w:r>
        <w:t>Wojskowego Szpitala Klinicznego</w:t>
      </w:r>
    </w:p>
    <w:p w:rsidR="00CC5496" w:rsidRDefault="00CC5496" w:rsidP="00CC5496">
      <w:r>
        <w:t>z Poliklinik SPZOZ w Krakowie</w:t>
      </w:r>
    </w:p>
    <w:p w:rsidR="00CC5496" w:rsidRDefault="006B114E" w:rsidP="00CC5496">
      <w:r>
        <w:t>wz. pł</w:t>
      </w:r>
      <w:bookmarkStart w:id="0" w:name="_GoBack"/>
      <w:bookmarkEnd w:id="0"/>
      <w:r w:rsidR="00CC5496">
        <w:t>k lek. Piotr PUC</w:t>
      </w:r>
    </w:p>
    <w:p w:rsidR="00B143D8" w:rsidRDefault="00CC5496" w:rsidP="00CC5496">
      <w:r>
        <w:t>Kraków, dn. 24 lipca 2023 r.</w:t>
      </w:r>
    </w:p>
    <w:sectPr w:rsidR="00B1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C"/>
    <w:rsid w:val="006B114E"/>
    <w:rsid w:val="00B143D8"/>
    <w:rsid w:val="00CC5496"/>
    <w:rsid w:val="00D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2023-07-28T15:05:00Z</dcterms:created>
  <dcterms:modified xsi:type="dcterms:W3CDTF">2023-07-28T15:18:00Z</dcterms:modified>
</cp:coreProperties>
</file>